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5738" w:type="dxa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883"/>
        <w:gridCol w:w="992"/>
        <w:gridCol w:w="1996"/>
        <w:gridCol w:w="2059"/>
        <w:gridCol w:w="1140"/>
        <w:gridCol w:w="1276"/>
        <w:gridCol w:w="1511"/>
        <w:gridCol w:w="899"/>
        <w:gridCol w:w="1417"/>
        <w:gridCol w:w="1063"/>
        <w:gridCol w:w="978"/>
        <w:gridCol w:w="983"/>
      </w:tblGrid>
      <w:tr w:rsidR="00DE48A3" w14:paraId="12233F39" w14:textId="77777777" w:rsidTr="00BA2161">
        <w:trPr>
          <w:trHeight w:val="708"/>
        </w:trPr>
        <w:tc>
          <w:tcPr>
            <w:tcW w:w="15738" w:type="dxa"/>
            <w:gridSpan w:val="13"/>
          </w:tcPr>
          <w:p w14:paraId="5165CFC5" w14:textId="7E9ACEE0" w:rsidR="00DE48A3" w:rsidRPr="00B05F48" w:rsidRDefault="00B05F48">
            <w:pPr>
              <w:pStyle w:val="TableParagraph"/>
              <w:tabs>
                <w:tab w:val="left" w:leader="dot" w:pos="3411"/>
              </w:tabs>
              <w:spacing w:before="55"/>
              <w:ind w:left="15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KONYA</w:t>
            </w:r>
            <w:r w:rsidRPr="00B05F48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TEKNİK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ÜNİVERSİTESİ</w:t>
            </w:r>
            <w:r w:rsidR="00F73043" w:rsidRPr="00B05F48">
              <w:rPr>
                <w:sz w:val="18"/>
                <w:szCs w:val="18"/>
              </w:rPr>
              <w:t xml:space="preserve"> </w:t>
            </w:r>
            <w:r w:rsidR="00F73043" w:rsidRPr="00B05F48">
              <w:rPr>
                <w:b/>
                <w:sz w:val="18"/>
                <w:szCs w:val="18"/>
              </w:rPr>
              <w:t>MÜHENDİSLİK VE DOĞA BİLİMLERİ</w:t>
            </w:r>
            <w:r w:rsidR="00F73043" w:rsidRPr="00B05F48">
              <w:rPr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FAKÜLTESİ</w:t>
            </w:r>
          </w:p>
          <w:p w14:paraId="49E0934E" w14:textId="599D364A" w:rsidR="00DE48A3" w:rsidRPr="00B05F48" w:rsidRDefault="00F73043">
            <w:pPr>
              <w:pStyle w:val="TableParagraph"/>
              <w:tabs>
                <w:tab w:val="left" w:leader="dot" w:pos="2778"/>
              </w:tabs>
              <w:ind w:left="23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2026-2027</w:t>
            </w:r>
            <w:r w:rsidRPr="00B05F48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EĞİTİM-ÖĞRETİM</w:t>
            </w:r>
            <w:r w:rsidRPr="00B05F4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4"/>
                <w:sz w:val="18"/>
                <w:szCs w:val="18"/>
              </w:rPr>
              <w:t>YILI</w:t>
            </w:r>
            <w:r w:rsidRPr="00B05F48">
              <w:rPr>
                <w:b/>
                <w:sz w:val="18"/>
                <w:szCs w:val="18"/>
              </w:rPr>
              <w:t xml:space="preserve"> GÜZ </w:t>
            </w:r>
            <w:r w:rsidRPr="00B05F48">
              <w:rPr>
                <w:b/>
                <w:spacing w:val="-2"/>
                <w:sz w:val="18"/>
                <w:szCs w:val="18"/>
              </w:rPr>
              <w:t>YARIYILI</w:t>
            </w:r>
          </w:p>
          <w:p w14:paraId="477FEFE7" w14:textId="77777777" w:rsidR="00DE48A3" w:rsidRPr="00B05F48" w:rsidRDefault="00B05F48">
            <w:pPr>
              <w:pStyle w:val="TableParagraph"/>
              <w:ind w:left="35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KURUMLARARASI</w:t>
            </w:r>
            <w:r w:rsidRPr="00B05F4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YATAY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GEÇİŞ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 xml:space="preserve">DEĞERLENDİRME </w:t>
            </w:r>
            <w:r w:rsidRPr="00B05F48">
              <w:rPr>
                <w:b/>
                <w:spacing w:val="-2"/>
                <w:sz w:val="18"/>
                <w:szCs w:val="18"/>
              </w:rPr>
              <w:t>SONUÇLARI</w:t>
            </w:r>
          </w:p>
        </w:tc>
      </w:tr>
      <w:tr w:rsidR="00DE48A3" w14:paraId="514D49CC" w14:textId="77777777" w:rsidTr="00EE016C">
        <w:trPr>
          <w:trHeight w:val="708"/>
        </w:trPr>
        <w:tc>
          <w:tcPr>
            <w:tcW w:w="541" w:type="dxa"/>
          </w:tcPr>
          <w:p w14:paraId="6D3D1A10" w14:textId="77777777" w:rsidR="00DE48A3" w:rsidRPr="00B05F48" w:rsidRDefault="00B05F48">
            <w:pPr>
              <w:pStyle w:val="TableParagraph"/>
              <w:spacing w:before="158"/>
              <w:ind w:left="154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4"/>
                <w:sz w:val="18"/>
                <w:szCs w:val="18"/>
              </w:rPr>
              <w:t>Sıra</w:t>
            </w:r>
          </w:p>
          <w:p w14:paraId="5C1DC608" w14:textId="77777777" w:rsidR="00DE48A3" w:rsidRPr="00B05F48" w:rsidRDefault="00B05F48">
            <w:pPr>
              <w:pStyle w:val="TableParagraph"/>
              <w:ind w:left="203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5"/>
                <w:sz w:val="18"/>
                <w:szCs w:val="18"/>
              </w:rPr>
              <w:t>No</w:t>
            </w:r>
          </w:p>
        </w:tc>
        <w:tc>
          <w:tcPr>
            <w:tcW w:w="883" w:type="dxa"/>
          </w:tcPr>
          <w:p w14:paraId="7D43023C" w14:textId="77777777" w:rsidR="00DE48A3" w:rsidRPr="00B05F48" w:rsidRDefault="00DE48A3">
            <w:pPr>
              <w:pStyle w:val="TableParagraph"/>
              <w:spacing w:before="67"/>
              <w:rPr>
                <w:sz w:val="18"/>
                <w:szCs w:val="18"/>
              </w:rPr>
            </w:pPr>
          </w:p>
          <w:p w14:paraId="0EB9B621" w14:textId="61DB0CBD" w:rsidR="00DE48A3" w:rsidRPr="00B05F48" w:rsidRDefault="00B05F48">
            <w:pPr>
              <w:pStyle w:val="TableParagraph"/>
              <w:ind w:left="269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992" w:type="dxa"/>
          </w:tcPr>
          <w:p w14:paraId="058CCD0F" w14:textId="77777777" w:rsidR="00DE48A3" w:rsidRPr="00B05F48" w:rsidRDefault="00DE48A3">
            <w:pPr>
              <w:pStyle w:val="TableParagraph"/>
              <w:spacing w:before="67"/>
              <w:rPr>
                <w:sz w:val="18"/>
                <w:szCs w:val="18"/>
              </w:rPr>
            </w:pPr>
          </w:p>
          <w:p w14:paraId="05A36D5A" w14:textId="2B84A652" w:rsidR="00DE48A3" w:rsidRPr="00B05F48" w:rsidRDefault="00B05F48">
            <w:pPr>
              <w:pStyle w:val="TableParagraph"/>
              <w:ind w:left="212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2"/>
                <w:sz w:val="18"/>
                <w:szCs w:val="18"/>
              </w:rPr>
              <w:t>Soyadı</w:t>
            </w:r>
          </w:p>
        </w:tc>
        <w:tc>
          <w:tcPr>
            <w:tcW w:w="1996" w:type="dxa"/>
          </w:tcPr>
          <w:p w14:paraId="69A6D24F" w14:textId="77777777" w:rsidR="00DE48A3" w:rsidRPr="00B05F48" w:rsidRDefault="00DE48A3">
            <w:pPr>
              <w:pStyle w:val="TableParagraph"/>
              <w:spacing w:before="67"/>
              <w:rPr>
                <w:sz w:val="18"/>
                <w:szCs w:val="18"/>
              </w:rPr>
            </w:pPr>
          </w:p>
          <w:p w14:paraId="3FDF1EE1" w14:textId="77777777" w:rsidR="00DE48A3" w:rsidRPr="00B05F48" w:rsidRDefault="00B05F48">
            <w:pPr>
              <w:pStyle w:val="TableParagraph"/>
              <w:ind w:left="450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Okuduğu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Üniversite</w:t>
            </w:r>
          </w:p>
        </w:tc>
        <w:tc>
          <w:tcPr>
            <w:tcW w:w="2059" w:type="dxa"/>
          </w:tcPr>
          <w:p w14:paraId="6DB07314" w14:textId="77777777" w:rsidR="00DE48A3" w:rsidRPr="00B05F48" w:rsidRDefault="00B05F48">
            <w:pPr>
              <w:pStyle w:val="TableParagraph"/>
              <w:spacing w:before="158"/>
              <w:ind w:left="479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Başvuru</w:t>
            </w:r>
            <w:r w:rsidRPr="00B05F4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Yaptığı</w:t>
            </w:r>
          </w:p>
          <w:p w14:paraId="253BC233" w14:textId="77777777" w:rsidR="00DE48A3" w:rsidRPr="00B05F48" w:rsidRDefault="00B05F48">
            <w:pPr>
              <w:pStyle w:val="TableParagraph"/>
              <w:ind w:left="458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2"/>
                <w:sz w:val="18"/>
                <w:szCs w:val="18"/>
              </w:rPr>
              <w:t>Bölüm/Program</w:t>
            </w:r>
          </w:p>
        </w:tc>
        <w:tc>
          <w:tcPr>
            <w:tcW w:w="1140" w:type="dxa"/>
          </w:tcPr>
          <w:p w14:paraId="0095E2CB" w14:textId="77777777" w:rsidR="00DE48A3" w:rsidRPr="00B05F48" w:rsidRDefault="00B05F48">
            <w:pPr>
              <w:pStyle w:val="TableParagraph"/>
              <w:spacing w:before="158"/>
              <w:ind w:left="422" w:right="-15" w:hanging="390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Başvuru</w:t>
            </w:r>
            <w:r w:rsidRPr="00B05F48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yaptığı</w:t>
            </w:r>
            <w:r w:rsidRPr="00B05F48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Sınıf</w:t>
            </w:r>
          </w:p>
        </w:tc>
        <w:tc>
          <w:tcPr>
            <w:tcW w:w="1276" w:type="dxa"/>
          </w:tcPr>
          <w:p w14:paraId="112A2512" w14:textId="77777777" w:rsidR="00DE48A3" w:rsidRPr="00B05F48" w:rsidRDefault="00B05F48">
            <w:pPr>
              <w:pStyle w:val="TableParagraph"/>
              <w:spacing w:before="189"/>
              <w:ind w:left="34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YKS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Puanı</w:t>
            </w:r>
          </w:p>
          <w:p w14:paraId="18DCD42C" w14:textId="77777777" w:rsidR="00DE48A3" w:rsidRPr="00B05F48" w:rsidRDefault="00B05F48">
            <w:pPr>
              <w:pStyle w:val="TableParagraph"/>
              <w:ind w:left="34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5"/>
                <w:sz w:val="18"/>
                <w:szCs w:val="18"/>
              </w:rPr>
              <w:t>(X)</w:t>
            </w:r>
          </w:p>
        </w:tc>
        <w:tc>
          <w:tcPr>
            <w:tcW w:w="1511" w:type="dxa"/>
          </w:tcPr>
          <w:p w14:paraId="6AC4568A" w14:textId="77777777" w:rsidR="00DE48A3" w:rsidRPr="00B05F48" w:rsidRDefault="00B05F48">
            <w:pPr>
              <w:pStyle w:val="TableParagraph"/>
              <w:spacing w:before="189"/>
              <w:ind w:left="34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YKS</w:t>
            </w:r>
            <w:r w:rsidRPr="00B05F4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Taban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Puanı</w:t>
            </w:r>
          </w:p>
          <w:p w14:paraId="0938D752" w14:textId="77777777" w:rsidR="00DE48A3" w:rsidRPr="00B05F48" w:rsidRDefault="00B05F48">
            <w:pPr>
              <w:pStyle w:val="TableParagraph"/>
              <w:ind w:left="34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5"/>
                <w:sz w:val="18"/>
                <w:szCs w:val="18"/>
              </w:rPr>
              <w:t>(Y)</w:t>
            </w:r>
          </w:p>
        </w:tc>
        <w:tc>
          <w:tcPr>
            <w:tcW w:w="899" w:type="dxa"/>
          </w:tcPr>
          <w:p w14:paraId="64A9254D" w14:textId="77777777" w:rsidR="00DE48A3" w:rsidRPr="00B05F48" w:rsidRDefault="00DE48A3">
            <w:pPr>
              <w:pStyle w:val="TableParagraph"/>
              <w:spacing w:before="67"/>
              <w:rPr>
                <w:sz w:val="18"/>
                <w:szCs w:val="18"/>
              </w:rPr>
            </w:pPr>
          </w:p>
          <w:p w14:paraId="4808E3DF" w14:textId="77777777" w:rsidR="00DE48A3" w:rsidRPr="00B05F48" w:rsidRDefault="00B05F48">
            <w:pPr>
              <w:pStyle w:val="TableParagraph"/>
              <w:ind w:left="199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YKS</w:t>
            </w:r>
            <w:r w:rsidRPr="00B05F4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4"/>
                <w:sz w:val="18"/>
                <w:szCs w:val="18"/>
              </w:rPr>
              <w:t>Yılı</w:t>
            </w:r>
          </w:p>
        </w:tc>
        <w:tc>
          <w:tcPr>
            <w:tcW w:w="1417" w:type="dxa"/>
          </w:tcPr>
          <w:p w14:paraId="181AC73E" w14:textId="77777777" w:rsidR="00DE48A3" w:rsidRPr="00B05F48" w:rsidRDefault="00B05F48">
            <w:pPr>
              <w:pStyle w:val="TableParagraph"/>
              <w:spacing w:before="189"/>
              <w:ind w:left="34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Genel</w:t>
            </w:r>
            <w:r w:rsidRPr="00B05F48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05F48">
              <w:rPr>
                <w:b/>
                <w:sz w:val="18"/>
                <w:szCs w:val="18"/>
              </w:rPr>
              <w:t>Ağırlık</w:t>
            </w:r>
            <w:r w:rsidRPr="00B05F4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4"/>
                <w:sz w:val="18"/>
                <w:szCs w:val="18"/>
              </w:rPr>
              <w:t>Notu</w:t>
            </w:r>
          </w:p>
          <w:p w14:paraId="565A5835" w14:textId="7EA2DEEB" w:rsidR="00DE48A3" w:rsidRPr="00B05F48" w:rsidRDefault="00DE48A3">
            <w:pPr>
              <w:pStyle w:val="TableParagraph"/>
              <w:ind w:left="3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3" w:type="dxa"/>
          </w:tcPr>
          <w:p w14:paraId="62F6DC6B" w14:textId="77777777" w:rsidR="00DE48A3" w:rsidRPr="00B05F48" w:rsidRDefault="00B05F48">
            <w:pPr>
              <w:pStyle w:val="TableParagraph"/>
              <w:spacing w:before="158"/>
              <w:ind w:left="87"/>
              <w:rPr>
                <w:b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Genel</w:t>
            </w:r>
            <w:r w:rsidRPr="00B05F48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Ağırlık</w:t>
            </w:r>
          </w:p>
          <w:p w14:paraId="73744CAE" w14:textId="77777777" w:rsidR="00DE48A3" w:rsidRPr="00B05F48" w:rsidRDefault="00B05F48">
            <w:pPr>
              <w:pStyle w:val="TableParagraph"/>
              <w:ind w:left="76"/>
              <w:rPr>
                <w:b/>
                <w:spacing w:val="-2"/>
                <w:sz w:val="18"/>
                <w:szCs w:val="18"/>
              </w:rPr>
            </w:pPr>
            <w:r w:rsidRPr="00B05F48">
              <w:rPr>
                <w:b/>
                <w:sz w:val="18"/>
                <w:szCs w:val="18"/>
              </w:rPr>
              <w:t>Not</w:t>
            </w:r>
            <w:r w:rsidRPr="00B05F48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05F48">
              <w:rPr>
                <w:b/>
                <w:spacing w:val="-2"/>
                <w:sz w:val="18"/>
                <w:szCs w:val="18"/>
              </w:rPr>
              <w:t>(100’lük)</w:t>
            </w:r>
          </w:p>
          <w:p w14:paraId="3372D5AE" w14:textId="41CDB7E4" w:rsidR="003E3D0C" w:rsidRPr="00B05F48" w:rsidRDefault="003E3D0C" w:rsidP="003E3D0C">
            <w:pPr>
              <w:pStyle w:val="TableParagraph"/>
              <w:ind w:left="76"/>
              <w:jc w:val="center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2"/>
                <w:sz w:val="18"/>
                <w:szCs w:val="18"/>
              </w:rPr>
              <w:t>(Z)</w:t>
            </w:r>
          </w:p>
        </w:tc>
        <w:tc>
          <w:tcPr>
            <w:tcW w:w="978" w:type="dxa"/>
          </w:tcPr>
          <w:p w14:paraId="577C41C3" w14:textId="77777777" w:rsidR="00DE48A3" w:rsidRPr="00B05F48" w:rsidRDefault="00B05F48">
            <w:pPr>
              <w:pStyle w:val="TableParagraph"/>
              <w:spacing w:before="189"/>
              <w:ind w:left="296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2"/>
                <w:sz w:val="18"/>
                <w:szCs w:val="18"/>
              </w:rPr>
              <w:t>Puanı</w:t>
            </w:r>
          </w:p>
          <w:p w14:paraId="54F3AF9A" w14:textId="77777777" w:rsidR="00DE48A3" w:rsidRPr="00B05F48" w:rsidRDefault="00B05F48">
            <w:pPr>
              <w:pStyle w:val="TableParagraph"/>
              <w:ind w:left="310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2"/>
                <w:sz w:val="18"/>
                <w:szCs w:val="18"/>
              </w:rPr>
              <w:t>(X/Y*Z)</w:t>
            </w:r>
          </w:p>
        </w:tc>
        <w:tc>
          <w:tcPr>
            <w:tcW w:w="983" w:type="dxa"/>
          </w:tcPr>
          <w:p w14:paraId="23A49804" w14:textId="77777777" w:rsidR="00DE48A3" w:rsidRPr="00B05F48" w:rsidRDefault="00DE48A3">
            <w:pPr>
              <w:pStyle w:val="TableParagraph"/>
              <w:spacing w:before="67"/>
              <w:rPr>
                <w:sz w:val="18"/>
                <w:szCs w:val="18"/>
              </w:rPr>
            </w:pPr>
          </w:p>
          <w:p w14:paraId="7C688899" w14:textId="77777777" w:rsidR="00DE48A3" w:rsidRPr="00B05F48" w:rsidRDefault="00B05F48">
            <w:pPr>
              <w:pStyle w:val="TableParagraph"/>
              <w:ind w:left="283"/>
              <w:rPr>
                <w:b/>
                <w:sz w:val="18"/>
                <w:szCs w:val="18"/>
              </w:rPr>
            </w:pPr>
            <w:r w:rsidRPr="00B05F48">
              <w:rPr>
                <w:b/>
                <w:spacing w:val="-2"/>
                <w:sz w:val="18"/>
                <w:szCs w:val="18"/>
              </w:rPr>
              <w:t>Sonuç</w:t>
            </w:r>
          </w:p>
        </w:tc>
      </w:tr>
      <w:tr w:rsidR="00F37305" w14:paraId="0F794BC1" w14:textId="77777777" w:rsidTr="00EE016C">
        <w:trPr>
          <w:trHeight w:val="290"/>
        </w:trPr>
        <w:tc>
          <w:tcPr>
            <w:tcW w:w="541" w:type="dxa"/>
          </w:tcPr>
          <w:p w14:paraId="0F512DE2" w14:textId="65CF967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1</w:t>
            </w:r>
          </w:p>
        </w:tc>
        <w:tc>
          <w:tcPr>
            <w:tcW w:w="883" w:type="dxa"/>
          </w:tcPr>
          <w:p w14:paraId="3859E6C2" w14:textId="22709426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F****</w:t>
            </w:r>
          </w:p>
        </w:tc>
        <w:tc>
          <w:tcPr>
            <w:tcW w:w="992" w:type="dxa"/>
          </w:tcPr>
          <w:p w14:paraId="6BF66808" w14:textId="237DEE75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K******</w:t>
            </w:r>
          </w:p>
        </w:tc>
        <w:tc>
          <w:tcPr>
            <w:tcW w:w="1996" w:type="dxa"/>
          </w:tcPr>
          <w:p w14:paraId="6701E6A7" w14:textId="28EAB7D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IĞDIR ÜNİVERSİTESİ </w:t>
            </w:r>
          </w:p>
        </w:tc>
        <w:tc>
          <w:tcPr>
            <w:tcW w:w="2059" w:type="dxa"/>
          </w:tcPr>
          <w:p w14:paraId="4EFA764D" w14:textId="4F9CB5C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İNŞAAT MÜHENDİSLİĞİ</w:t>
            </w:r>
          </w:p>
        </w:tc>
        <w:tc>
          <w:tcPr>
            <w:tcW w:w="1140" w:type="dxa"/>
          </w:tcPr>
          <w:p w14:paraId="79993572" w14:textId="49F7B132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05A44F94" w14:textId="3E55B3B1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302,72648</w:t>
            </w:r>
          </w:p>
        </w:tc>
        <w:tc>
          <w:tcPr>
            <w:tcW w:w="1511" w:type="dxa"/>
          </w:tcPr>
          <w:p w14:paraId="0B8D894E" w14:textId="78DB4FA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322,4023</w:t>
            </w:r>
          </w:p>
        </w:tc>
        <w:tc>
          <w:tcPr>
            <w:tcW w:w="899" w:type="dxa"/>
          </w:tcPr>
          <w:p w14:paraId="4FD93314" w14:textId="108CEA3B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2025</w:t>
            </w:r>
          </w:p>
        </w:tc>
        <w:tc>
          <w:tcPr>
            <w:tcW w:w="1417" w:type="dxa"/>
          </w:tcPr>
          <w:p w14:paraId="5A895384" w14:textId="0902A471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3,58</w:t>
            </w:r>
          </w:p>
        </w:tc>
        <w:tc>
          <w:tcPr>
            <w:tcW w:w="1063" w:type="dxa"/>
          </w:tcPr>
          <w:p w14:paraId="6155D335" w14:textId="456B2FB5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90,20</w:t>
            </w:r>
          </w:p>
        </w:tc>
        <w:tc>
          <w:tcPr>
            <w:tcW w:w="978" w:type="dxa"/>
          </w:tcPr>
          <w:p w14:paraId="34947371" w14:textId="66DFBA9C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84,69520</w:t>
            </w:r>
          </w:p>
        </w:tc>
        <w:tc>
          <w:tcPr>
            <w:tcW w:w="983" w:type="dxa"/>
          </w:tcPr>
          <w:p w14:paraId="3E1D9210" w14:textId="1CF563D2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KABUL</w:t>
            </w:r>
          </w:p>
        </w:tc>
      </w:tr>
      <w:tr w:rsidR="00F37305" w14:paraId="1CB6ACD9" w14:textId="77777777" w:rsidTr="00EE016C">
        <w:trPr>
          <w:trHeight w:val="290"/>
        </w:trPr>
        <w:tc>
          <w:tcPr>
            <w:tcW w:w="541" w:type="dxa"/>
          </w:tcPr>
          <w:p w14:paraId="1D14E676" w14:textId="4EE77479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</w:t>
            </w:r>
          </w:p>
        </w:tc>
        <w:tc>
          <w:tcPr>
            <w:tcW w:w="883" w:type="dxa"/>
          </w:tcPr>
          <w:p w14:paraId="45D9FE0E" w14:textId="3FBCFD35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A**** M*****</w:t>
            </w:r>
          </w:p>
        </w:tc>
        <w:tc>
          <w:tcPr>
            <w:tcW w:w="992" w:type="dxa"/>
          </w:tcPr>
          <w:p w14:paraId="56F439F9" w14:textId="5F1D66F6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K*******</w:t>
            </w:r>
          </w:p>
        </w:tc>
        <w:tc>
          <w:tcPr>
            <w:tcW w:w="1996" w:type="dxa"/>
          </w:tcPr>
          <w:p w14:paraId="7260EBF5" w14:textId="538DAF96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KARABÜK ÜNİVERSİTESİ</w:t>
            </w:r>
          </w:p>
        </w:tc>
        <w:tc>
          <w:tcPr>
            <w:tcW w:w="2059" w:type="dxa"/>
          </w:tcPr>
          <w:p w14:paraId="0B49026E" w14:textId="7D95E681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İNŞAAT MÜHENDİSLİĞİ</w:t>
            </w:r>
          </w:p>
        </w:tc>
        <w:tc>
          <w:tcPr>
            <w:tcW w:w="1140" w:type="dxa"/>
          </w:tcPr>
          <w:p w14:paraId="0AEEE325" w14:textId="7AB8DAF8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098CCA3A" w14:textId="20B562E4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305,98089</w:t>
            </w:r>
          </w:p>
        </w:tc>
        <w:tc>
          <w:tcPr>
            <w:tcW w:w="1511" w:type="dxa"/>
          </w:tcPr>
          <w:p w14:paraId="7936C6FE" w14:textId="699F95F9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322,4023</w:t>
            </w:r>
          </w:p>
        </w:tc>
        <w:tc>
          <w:tcPr>
            <w:tcW w:w="899" w:type="dxa"/>
          </w:tcPr>
          <w:p w14:paraId="457CF9C1" w14:textId="2A4966CC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2025</w:t>
            </w:r>
          </w:p>
        </w:tc>
        <w:tc>
          <w:tcPr>
            <w:tcW w:w="1417" w:type="dxa"/>
          </w:tcPr>
          <w:p w14:paraId="66864823" w14:textId="5CF964D1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3,51</w:t>
            </w:r>
          </w:p>
        </w:tc>
        <w:tc>
          <w:tcPr>
            <w:tcW w:w="1063" w:type="dxa"/>
          </w:tcPr>
          <w:p w14:paraId="488A5D8D" w14:textId="669D956B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88,56</w:t>
            </w:r>
          </w:p>
        </w:tc>
        <w:tc>
          <w:tcPr>
            <w:tcW w:w="978" w:type="dxa"/>
          </w:tcPr>
          <w:p w14:paraId="467A0E80" w14:textId="12813101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84,04924</w:t>
            </w:r>
          </w:p>
          <w:p w14:paraId="7F33C735" w14:textId="2B119434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83" w:type="dxa"/>
          </w:tcPr>
          <w:p w14:paraId="538B1C2A" w14:textId="77777777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KABUL</w:t>
            </w:r>
          </w:p>
          <w:p w14:paraId="006E260F" w14:textId="675B0D14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37305" w14:paraId="37D8588E" w14:textId="77777777" w:rsidTr="00EE016C">
        <w:trPr>
          <w:trHeight w:val="290"/>
        </w:trPr>
        <w:tc>
          <w:tcPr>
            <w:tcW w:w="541" w:type="dxa"/>
          </w:tcPr>
          <w:p w14:paraId="34D79E60" w14:textId="40212CCC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</w:t>
            </w:r>
          </w:p>
        </w:tc>
        <w:tc>
          <w:tcPr>
            <w:tcW w:w="883" w:type="dxa"/>
          </w:tcPr>
          <w:p w14:paraId="4EE392D4" w14:textId="5CCF0FA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Z*** E***</w:t>
            </w:r>
          </w:p>
        </w:tc>
        <w:tc>
          <w:tcPr>
            <w:tcW w:w="992" w:type="dxa"/>
          </w:tcPr>
          <w:p w14:paraId="0B84B393" w14:textId="59FEF06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A*******</w:t>
            </w:r>
          </w:p>
        </w:tc>
        <w:tc>
          <w:tcPr>
            <w:tcW w:w="1996" w:type="dxa"/>
          </w:tcPr>
          <w:p w14:paraId="7CE9B8BC" w14:textId="2F6BE6E2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KİLİS 7 ARALIK ÜNİVERSİTESİ</w:t>
            </w:r>
          </w:p>
        </w:tc>
        <w:tc>
          <w:tcPr>
            <w:tcW w:w="2059" w:type="dxa"/>
          </w:tcPr>
          <w:p w14:paraId="2D60F630" w14:textId="59852BDD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İNŞAAT MÜHENDİSLİĞİ</w:t>
            </w:r>
          </w:p>
        </w:tc>
        <w:tc>
          <w:tcPr>
            <w:tcW w:w="1140" w:type="dxa"/>
          </w:tcPr>
          <w:p w14:paraId="7BD16CDF" w14:textId="64F0AD3A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2C4A9442" w14:textId="00327226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310,23245</w:t>
            </w:r>
          </w:p>
        </w:tc>
        <w:tc>
          <w:tcPr>
            <w:tcW w:w="1511" w:type="dxa"/>
          </w:tcPr>
          <w:p w14:paraId="44267B86" w14:textId="2A51DAB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322,4023</w:t>
            </w:r>
          </w:p>
        </w:tc>
        <w:tc>
          <w:tcPr>
            <w:tcW w:w="899" w:type="dxa"/>
          </w:tcPr>
          <w:p w14:paraId="135D8B77" w14:textId="21419B0B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2025</w:t>
            </w:r>
          </w:p>
        </w:tc>
        <w:tc>
          <w:tcPr>
            <w:tcW w:w="1417" w:type="dxa"/>
          </w:tcPr>
          <w:p w14:paraId="06BC0829" w14:textId="6CE5CC0F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2,19</w:t>
            </w:r>
          </w:p>
        </w:tc>
        <w:tc>
          <w:tcPr>
            <w:tcW w:w="1063" w:type="dxa"/>
          </w:tcPr>
          <w:p w14:paraId="7691BBA6" w14:textId="46D25E33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57,76</w:t>
            </w:r>
          </w:p>
        </w:tc>
        <w:tc>
          <w:tcPr>
            <w:tcW w:w="978" w:type="dxa"/>
          </w:tcPr>
          <w:p w14:paraId="4FD8B655" w14:textId="3062DDB1" w:rsidR="00F37305" w:rsidRPr="00B05F48" w:rsidRDefault="00F37305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55,57971</w:t>
            </w:r>
          </w:p>
        </w:tc>
        <w:tc>
          <w:tcPr>
            <w:tcW w:w="983" w:type="dxa"/>
          </w:tcPr>
          <w:p w14:paraId="47D7AB6D" w14:textId="0104BDD2" w:rsidR="00F37305" w:rsidRPr="00B05F48" w:rsidRDefault="00E7353D" w:rsidP="00F37305">
            <w:pPr>
              <w:pStyle w:val="TableParagraph"/>
              <w:rPr>
                <w:sz w:val="18"/>
                <w:szCs w:val="18"/>
              </w:rPr>
            </w:pPr>
            <w:r w:rsidRPr="00B05F48">
              <w:rPr>
                <w:sz w:val="18"/>
                <w:szCs w:val="18"/>
              </w:rPr>
              <w:t>RED (</w:t>
            </w:r>
            <w:r w:rsidR="00F37305" w:rsidRPr="00B05F48">
              <w:rPr>
                <w:sz w:val="18"/>
                <w:szCs w:val="18"/>
              </w:rPr>
              <w:t>KTÜN YATAY GEÇİŞ YÖNERGESİ MD. 5 (C) VE (D) ŞARTLARI GEREĞİ</w:t>
            </w:r>
            <w:r w:rsidRPr="00B05F48">
              <w:rPr>
                <w:sz w:val="18"/>
                <w:szCs w:val="18"/>
              </w:rPr>
              <w:t>)</w:t>
            </w:r>
          </w:p>
        </w:tc>
      </w:tr>
    </w:tbl>
    <w:p w14:paraId="18F9D727" w14:textId="77777777" w:rsidR="003933D3" w:rsidRDefault="003933D3">
      <w:bookmarkStart w:id="0" w:name="_GoBack"/>
      <w:bookmarkEnd w:id="0"/>
    </w:p>
    <w:sectPr w:rsidR="003933D3">
      <w:type w:val="continuous"/>
      <w:pgSz w:w="16840" w:h="11910" w:orient="landscape"/>
      <w:pgMar w:top="840" w:right="85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A3"/>
    <w:rsid w:val="002C2F37"/>
    <w:rsid w:val="003933D3"/>
    <w:rsid w:val="003E3D0C"/>
    <w:rsid w:val="004030CF"/>
    <w:rsid w:val="00406B49"/>
    <w:rsid w:val="006362D5"/>
    <w:rsid w:val="00701F06"/>
    <w:rsid w:val="00B05F48"/>
    <w:rsid w:val="00BA2161"/>
    <w:rsid w:val="00C911AB"/>
    <w:rsid w:val="00CA4883"/>
    <w:rsid w:val="00D24DC2"/>
    <w:rsid w:val="00D94DC3"/>
    <w:rsid w:val="00DD6532"/>
    <w:rsid w:val="00DE48A3"/>
    <w:rsid w:val="00E3117B"/>
    <w:rsid w:val="00E7353D"/>
    <w:rsid w:val="00EE016C"/>
    <w:rsid w:val="00F37305"/>
    <w:rsid w:val="00F7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C12C"/>
  <w15:docId w15:val="{C2DBF065-4642-438C-A595-FCD0E27E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KTUN</cp:lastModifiedBy>
  <cp:revision>5</cp:revision>
  <dcterms:created xsi:type="dcterms:W3CDTF">2026-08-18T10:56:00Z</dcterms:created>
  <dcterms:modified xsi:type="dcterms:W3CDTF">2026-08-19T11:31:00Z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2026-08-16T00:00:00Z</vt:filetime>
  </property>
  <property fmtid="{D5CDD505-2E9C-101B-9397-08002B2CF9AE}" pid="6" name="Producer">
    <vt:lpwstr>Aspose.PDF for .NET 22.8.0</vt:lpwstr>
  </property>
</Properties>
</file>